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46" w:rsidRDefault="008F4246" w:rsidP="008F4246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«Бекітемін»</w:t>
      </w:r>
    </w:p>
    <w:p w:rsidR="008F4246" w:rsidRDefault="008F4246" w:rsidP="008F424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Директор: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К. Алиев</w:t>
      </w:r>
    </w:p>
    <w:p w:rsidR="008F4246" w:rsidRPr="00CE2B4A" w:rsidRDefault="008F4246" w:rsidP="008F42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2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       »</w:t>
      </w:r>
      <w:r w:rsidRPr="008F4246">
        <w:rPr>
          <w:rFonts w:ascii="Times New Roman" w:hAnsi="Times New Roman" w:cs="Times New Roman"/>
          <w:b/>
          <w:sz w:val="24"/>
          <w:szCs w:val="24"/>
          <w:lang w:val="kk-KZ"/>
        </w:rPr>
        <w:t>__________202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8F42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жыл</w:t>
      </w:r>
    </w:p>
    <w:p w:rsidR="008F4246" w:rsidRDefault="008F4246" w:rsidP="008F42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4246" w:rsidRDefault="008F4246" w:rsidP="008F42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4246" w:rsidRDefault="008F4246" w:rsidP="008F42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7019B2">
        <w:rPr>
          <w:rFonts w:ascii="Times New Roman" w:hAnsi="Times New Roman" w:cs="Times New Roman"/>
          <w:b/>
          <w:sz w:val="24"/>
          <w:szCs w:val="24"/>
          <w:lang w:val="kk-KZ"/>
        </w:rPr>
        <w:t>Жетісай ауданының мамандандырылған «Дарын» мектеп-интернаты» КММ-нің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2023-2024 оқу жылына бекітілген «Тоғыз айға </w:t>
      </w:r>
      <w:r w:rsidR="00E874F1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іс-шара» тұжырымдамасы аясында өткізілетін іс-шаралар жоспары</w:t>
      </w:r>
    </w:p>
    <w:p w:rsidR="002A3CBE" w:rsidRDefault="002A3CBE" w:rsidP="002A3CB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F4246" w:rsidRDefault="002A3CBE" w:rsidP="00F236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2023-2024 оқу жылында мектепте</w:t>
      </w:r>
      <w:r w:rsidRPr="002A3CBE">
        <w:rPr>
          <w:rFonts w:ascii="Times New Roman" w:hAnsi="Times New Roman" w:cs="Times New Roman"/>
          <w:sz w:val="24"/>
          <w:szCs w:val="24"/>
          <w:lang w:val="kk-KZ"/>
        </w:rPr>
        <w:t xml:space="preserve"> тәрбие саласы бойынша </w:t>
      </w:r>
      <w:r w:rsidR="008F424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A3CBE">
        <w:rPr>
          <w:rFonts w:ascii="Times New Roman" w:hAnsi="Times New Roman" w:cs="Times New Roman"/>
          <w:sz w:val="24"/>
          <w:szCs w:val="24"/>
          <w:lang w:val="kk-KZ"/>
        </w:rPr>
        <w:t>9 айға 9 іс-шара жобасы</w:t>
      </w:r>
      <w:r w:rsidR="008F4246">
        <w:rPr>
          <w:rFonts w:ascii="Times New Roman" w:hAnsi="Times New Roman" w:cs="Times New Roman"/>
          <w:sz w:val="24"/>
          <w:szCs w:val="24"/>
          <w:lang w:val="kk-KZ"/>
        </w:rPr>
        <w:t>» тұжырымдамасы білім беру ұйымдарында тоғыз айдағы іс-шараларды өткізудің атаулары мен бірыңғай тәртібін реттейді.</w:t>
      </w:r>
      <w:r w:rsidR="00F236E6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8F4246">
        <w:rPr>
          <w:rFonts w:ascii="Times New Roman" w:hAnsi="Times New Roman" w:cs="Times New Roman"/>
          <w:sz w:val="24"/>
          <w:szCs w:val="24"/>
          <w:lang w:val="kk-KZ"/>
        </w:rPr>
        <w:t xml:space="preserve">ұжырымдама өскелең ұрпақты тәрбиелеудің ұлттық құндылықтарын қалыптастыру шеңберінде ай сайынғы іс-шараларды өткізуге бірыңғай көзқарасты қамтамасыз етуге бағытталған. Іс-шараның тақырыптары, ережелері, мазмұны бірыңғай тәсілдеме арқылы жүзеге асырылады. </w:t>
      </w:r>
    </w:p>
    <w:p w:rsidR="008F4246" w:rsidRPr="00F236E6" w:rsidRDefault="008F4246" w:rsidP="002A3CB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236E6">
        <w:rPr>
          <w:rFonts w:ascii="Times New Roman" w:hAnsi="Times New Roman" w:cs="Times New Roman"/>
          <w:b/>
          <w:sz w:val="24"/>
          <w:szCs w:val="24"/>
          <w:lang w:val="kk-KZ"/>
        </w:rPr>
        <w:t>Тұжырымдамалардың мақсаты мен міндеттері:</w:t>
      </w:r>
    </w:p>
    <w:p w:rsidR="00F236E6" w:rsidRDefault="008F4246" w:rsidP="002A3CB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236E6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F4246" w:rsidRDefault="008F4246" w:rsidP="002A3CB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A3CBE">
        <w:rPr>
          <w:rFonts w:ascii="Times New Roman" w:hAnsi="Times New Roman" w:cs="Times New Roman"/>
          <w:sz w:val="24"/>
          <w:szCs w:val="24"/>
          <w:lang w:val="kk-KZ"/>
        </w:rPr>
        <w:t>9 айға 9 іс-шара</w:t>
      </w:r>
      <w:r>
        <w:rPr>
          <w:rFonts w:ascii="Times New Roman" w:hAnsi="Times New Roman" w:cs="Times New Roman"/>
          <w:sz w:val="24"/>
          <w:szCs w:val="24"/>
          <w:lang w:val="kk-KZ"/>
        </w:rPr>
        <w:t>сы» аясында білім беру ұйымдарында іс-шаралар өткізудің мазмұнын және бірыңғай тәсілдемесін әзірлеу.</w:t>
      </w:r>
    </w:p>
    <w:p w:rsidR="00F236E6" w:rsidRDefault="008F4246" w:rsidP="002A3CB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36E6"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  <w:r w:rsidR="00F236E6" w:rsidRPr="00F236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236E6" w:rsidRDefault="00F236E6" w:rsidP="002A3CB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1) іс-шараларды ұйымдастыру мен өткізудің бірыңғай форматын әзірлеу;</w:t>
      </w:r>
    </w:p>
    <w:p w:rsidR="00F236E6" w:rsidRDefault="00F236E6" w:rsidP="002A3CB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2)іс-шараларды өткізудің бірыңғай форматы арқылы білім беру ұйымдары арасында ынтымақтастық орнату;</w:t>
      </w:r>
    </w:p>
    <w:p w:rsidR="00F236E6" w:rsidRDefault="00F236E6" w:rsidP="002A3CB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3) білім алушылар бойында ұлттық құндылықтарды дарыту.</w:t>
      </w:r>
    </w:p>
    <w:p w:rsidR="00F236E6" w:rsidRPr="00F236E6" w:rsidRDefault="00F236E6" w:rsidP="00F236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36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«9 айға 9 іс-шара» жоспары </w:t>
      </w:r>
    </w:p>
    <w:p w:rsidR="00546D23" w:rsidRDefault="00F236E6" w:rsidP="002A3C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Қыркүйек айына - </w:t>
      </w:r>
      <w:r w:rsidR="002A3CBE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Сергіту сәті</w:t>
      </w:r>
      <w:r w:rsidR="002A3CBE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6D23" w:rsidRDefault="00F236E6" w:rsidP="002A3C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Қазан айына </w:t>
      </w:r>
      <w:r w:rsidR="00546D23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Әнұран айту</w:t>
      </w:r>
      <w:r w:rsidR="00546D23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546D23" w:rsidRDefault="00F236E6" w:rsidP="002A3C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Қараша айына </w:t>
      </w:r>
      <w:r w:rsidR="00546D23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Асық ату</w:t>
      </w:r>
      <w:r w:rsidR="00546D23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2701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6D23" w:rsidRDefault="00F236E6" w:rsidP="002A3C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Желтоқсан айына </w:t>
      </w:r>
      <w:r w:rsidR="00546D23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Шығарма жазу: Болашаққа хат</w:t>
      </w:r>
      <w:r w:rsidR="00546D23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</w:p>
    <w:p w:rsidR="00546D23" w:rsidRDefault="00F236E6" w:rsidP="002A3C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Қаңтар айына </w:t>
      </w:r>
      <w:r w:rsidR="00750A2C">
        <w:rPr>
          <w:rFonts w:ascii="Times New Roman" w:hAnsi="Times New Roman" w:cs="Times New Roman"/>
          <w:sz w:val="24"/>
          <w:szCs w:val="24"/>
          <w:lang w:val="kk-KZ"/>
        </w:rPr>
        <w:t>«Қазақ есебі»</w:t>
      </w:r>
    </w:p>
    <w:p w:rsidR="00546D23" w:rsidRDefault="00F236E6" w:rsidP="002A3C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Ақпан айына </w:t>
      </w:r>
      <w:r w:rsidR="00546D23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Оқуға құштар мектеп»</w:t>
      </w:r>
    </w:p>
    <w:p w:rsidR="00546D23" w:rsidRDefault="00F236E6" w:rsidP="002A3C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Наурыз айына </w:t>
      </w:r>
      <w:r w:rsidR="00750A2C">
        <w:rPr>
          <w:rFonts w:ascii="Times New Roman" w:hAnsi="Times New Roman" w:cs="Times New Roman"/>
          <w:sz w:val="24"/>
          <w:szCs w:val="24"/>
          <w:lang w:val="kk-KZ"/>
        </w:rPr>
        <w:t>«Домбырашылар үні»</w:t>
      </w:r>
    </w:p>
    <w:p w:rsidR="002701DD" w:rsidRDefault="00F236E6" w:rsidP="002A3C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Сәуір айына </w:t>
      </w:r>
      <w:r w:rsidR="00750A2C">
        <w:rPr>
          <w:rFonts w:ascii="Times New Roman" w:hAnsi="Times New Roman" w:cs="Times New Roman"/>
          <w:sz w:val="24"/>
          <w:szCs w:val="24"/>
          <w:lang w:val="kk-KZ"/>
        </w:rPr>
        <w:t>«Шахмат ойнау»</w:t>
      </w:r>
    </w:p>
    <w:p w:rsidR="002A3CBE" w:rsidRPr="002A3CBE" w:rsidRDefault="00750A2C" w:rsidP="002A3C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Мамыр айына «Жасыл мекен» </w:t>
      </w:r>
    </w:p>
    <w:tbl>
      <w:tblPr>
        <w:tblStyle w:val="a4"/>
        <w:tblW w:w="9606" w:type="dxa"/>
        <w:tblLook w:val="04A0"/>
      </w:tblPr>
      <w:tblGrid>
        <w:gridCol w:w="534"/>
        <w:gridCol w:w="3402"/>
        <w:gridCol w:w="1275"/>
        <w:gridCol w:w="1312"/>
        <w:gridCol w:w="3083"/>
      </w:tblGrid>
      <w:tr w:rsidR="00CD1751" w:rsidTr="00AC1A11">
        <w:tc>
          <w:tcPr>
            <w:tcW w:w="534" w:type="dxa"/>
          </w:tcPr>
          <w:p w:rsidR="00CD1751" w:rsidRPr="00221744" w:rsidRDefault="00CD1751" w:rsidP="002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7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402" w:type="dxa"/>
          </w:tcPr>
          <w:p w:rsidR="00CD1751" w:rsidRPr="00221744" w:rsidRDefault="00CD1751" w:rsidP="002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7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275" w:type="dxa"/>
          </w:tcPr>
          <w:p w:rsidR="00CD1751" w:rsidRPr="00221744" w:rsidRDefault="00CD1751" w:rsidP="002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7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  <w:tc>
          <w:tcPr>
            <w:tcW w:w="1312" w:type="dxa"/>
          </w:tcPr>
          <w:p w:rsidR="00CD1751" w:rsidRPr="00221744" w:rsidRDefault="00CD1751" w:rsidP="002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7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3083" w:type="dxa"/>
          </w:tcPr>
          <w:p w:rsidR="00CD1751" w:rsidRPr="00221744" w:rsidRDefault="00CD1751" w:rsidP="002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7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CD1751" w:rsidTr="00AC1A11">
        <w:tc>
          <w:tcPr>
            <w:tcW w:w="534" w:type="dxa"/>
          </w:tcPr>
          <w:p w:rsidR="00CD1751" w:rsidRDefault="00CD1751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</w:tcPr>
          <w:p w:rsidR="00CD1751" w:rsidRDefault="00CD1751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«Сергіту сәті»</w:t>
            </w:r>
          </w:p>
        </w:tc>
        <w:tc>
          <w:tcPr>
            <w:tcW w:w="1275" w:type="dxa"/>
          </w:tcPr>
          <w:p w:rsidR="00CD1751" w:rsidRDefault="00221744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Жоспары, хаттама фотолар</w:t>
            </w:r>
          </w:p>
        </w:tc>
        <w:tc>
          <w:tcPr>
            <w:tcW w:w="1312" w:type="dxa"/>
          </w:tcPr>
          <w:p w:rsidR="00CD1751" w:rsidRDefault="00221744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21.09.2023</w:t>
            </w:r>
          </w:p>
        </w:tc>
        <w:tc>
          <w:tcPr>
            <w:tcW w:w="3083" w:type="dxa"/>
          </w:tcPr>
          <w:p w:rsidR="00731084" w:rsidRDefault="00731084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ДТЖЖО </w:t>
            </w:r>
          </w:p>
          <w:p w:rsidR="00731084" w:rsidRDefault="00731084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 Нурмаганбетов</w:t>
            </w:r>
          </w:p>
          <w:p w:rsidR="00CD1751" w:rsidRDefault="00731084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731084" w:rsidRDefault="00731084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 мен тәрбиешілер</w:t>
            </w:r>
          </w:p>
          <w:p w:rsidR="00731084" w:rsidRDefault="00731084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бірлестігі</w:t>
            </w:r>
          </w:p>
        </w:tc>
      </w:tr>
      <w:tr w:rsidR="00CD1751" w:rsidTr="00AC1A11">
        <w:tc>
          <w:tcPr>
            <w:tcW w:w="534" w:type="dxa"/>
          </w:tcPr>
          <w:p w:rsidR="00CD1751" w:rsidRDefault="00CD1751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</w:tcPr>
          <w:p w:rsidR="00CD1751" w:rsidRDefault="00CD1751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«Әнұран айту»</w:t>
            </w:r>
          </w:p>
        </w:tc>
        <w:tc>
          <w:tcPr>
            <w:tcW w:w="1275" w:type="dxa"/>
          </w:tcPr>
          <w:p w:rsidR="00CD1751" w:rsidRDefault="00221744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Жоспары, хаттама фотолар</w:t>
            </w:r>
          </w:p>
        </w:tc>
        <w:tc>
          <w:tcPr>
            <w:tcW w:w="1312" w:type="dxa"/>
          </w:tcPr>
          <w:p w:rsidR="00CD1751" w:rsidRDefault="00221744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23.10.2023</w:t>
            </w:r>
          </w:p>
        </w:tc>
        <w:tc>
          <w:tcPr>
            <w:tcW w:w="3083" w:type="dxa"/>
          </w:tcPr>
          <w:p w:rsidR="00731084" w:rsidRDefault="00731084" w:rsidP="00731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ДТЖЖО </w:t>
            </w:r>
          </w:p>
          <w:p w:rsidR="00731084" w:rsidRDefault="00731084" w:rsidP="00731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 Нурмаганбетов</w:t>
            </w:r>
          </w:p>
          <w:p w:rsidR="00AC1A11" w:rsidRDefault="00AC1A11" w:rsidP="00731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 педагог</w:t>
            </w:r>
          </w:p>
          <w:p w:rsidR="00CD1751" w:rsidRDefault="00731084" w:rsidP="00731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 мен тәрбиешілер</w:t>
            </w:r>
          </w:p>
        </w:tc>
      </w:tr>
      <w:tr w:rsidR="00CD1751" w:rsidTr="00AC1A11">
        <w:tc>
          <w:tcPr>
            <w:tcW w:w="534" w:type="dxa"/>
          </w:tcPr>
          <w:p w:rsidR="00CD1751" w:rsidRDefault="00CD1751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402" w:type="dxa"/>
          </w:tcPr>
          <w:p w:rsidR="00CD1751" w:rsidRDefault="00CD1751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«Асық ату»</w:t>
            </w:r>
          </w:p>
        </w:tc>
        <w:tc>
          <w:tcPr>
            <w:tcW w:w="1275" w:type="dxa"/>
          </w:tcPr>
          <w:p w:rsidR="00CD1751" w:rsidRDefault="00221744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Жоспары, хаттама фотолар</w:t>
            </w:r>
          </w:p>
        </w:tc>
        <w:tc>
          <w:tcPr>
            <w:tcW w:w="1312" w:type="dxa"/>
          </w:tcPr>
          <w:p w:rsidR="00CD1751" w:rsidRDefault="00221744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24.11.2023</w:t>
            </w:r>
          </w:p>
        </w:tc>
        <w:tc>
          <w:tcPr>
            <w:tcW w:w="3083" w:type="dxa"/>
          </w:tcPr>
          <w:p w:rsidR="00731084" w:rsidRDefault="00731084" w:rsidP="00731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ДТЖЖО </w:t>
            </w:r>
          </w:p>
          <w:p w:rsidR="00731084" w:rsidRDefault="00731084" w:rsidP="00731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 Нурмаганбетов</w:t>
            </w:r>
          </w:p>
          <w:p w:rsidR="00731084" w:rsidRDefault="00AC1A11" w:rsidP="00731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 педагог</w:t>
            </w:r>
          </w:p>
          <w:p w:rsidR="00CD1751" w:rsidRDefault="00731084" w:rsidP="00731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бірлестігі</w:t>
            </w:r>
          </w:p>
        </w:tc>
      </w:tr>
      <w:tr w:rsidR="00CD1751" w:rsidTr="00AC1A11">
        <w:tc>
          <w:tcPr>
            <w:tcW w:w="534" w:type="dxa"/>
          </w:tcPr>
          <w:p w:rsidR="00CD1751" w:rsidRDefault="00CD1751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02" w:type="dxa"/>
          </w:tcPr>
          <w:p w:rsidR="00CD1751" w:rsidRDefault="00CD1751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«Шығарма жазу: Болашаққа хат»</w:t>
            </w:r>
          </w:p>
        </w:tc>
        <w:tc>
          <w:tcPr>
            <w:tcW w:w="1275" w:type="dxa"/>
          </w:tcPr>
          <w:p w:rsidR="00CD1751" w:rsidRDefault="00221744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Жоспары, хаттама фотолар</w:t>
            </w:r>
          </w:p>
        </w:tc>
        <w:tc>
          <w:tcPr>
            <w:tcW w:w="1312" w:type="dxa"/>
          </w:tcPr>
          <w:p w:rsidR="00CD1751" w:rsidRDefault="00221744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14.12.2023</w:t>
            </w:r>
          </w:p>
        </w:tc>
        <w:tc>
          <w:tcPr>
            <w:tcW w:w="3083" w:type="dxa"/>
          </w:tcPr>
          <w:p w:rsidR="00731084" w:rsidRDefault="00731084" w:rsidP="00731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ДТЖЖО </w:t>
            </w:r>
          </w:p>
          <w:p w:rsidR="00731084" w:rsidRDefault="00731084" w:rsidP="00731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 Нурмаганбетов</w:t>
            </w:r>
          </w:p>
          <w:p w:rsidR="00CD1751" w:rsidRDefault="00AC1A11" w:rsidP="00731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п</w:t>
            </w:r>
            <w:r w:rsidR="00731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мұғалімдері</w:t>
            </w:r>
          </w:p>
        </w:tc>
      </w:tr>
      <w:tr w:rsidR="00CD1751" w:rsidTr="00AC1A11">
        <w:tc>
          <w:tcPr>
            <w:tcW w:w="534" w:type="dxa"/>
          </w:tcPr>
          <w:p w:rsidR="00CD1751" w:rsidRDefault="00CD1751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02" w:type="dxa"/>
          </w:tcPr>
          <w:p w:rsidR="00CD1751" w:rsidRPr="00B876D4" w:rsidRDefault="00B876D4" w:rsidP="00B876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есебі»</w:t>
            </w:r>
          </w:p>
        </w:tc>
        <w:tc>
          <w:tcPr>
            <w:tcW w:w="1275" w:type="dxa"/>
          </w:tcPr>
          <w:p w:rsidR="00CD1751" w:rsidRDefault="00221744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Жоспары, хаттама фотолар</w:t>
            </w:r>
          </w:p>
        </w:tc>
        <w:tc>
          <w:tcPr>
            <w:tcW w:w="1312" w:type="dxa"/>
          </w:tcPr>
          <w:p w:rsidR="00CD1751" w:rsidRDefault="00221744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25.01.2024</w:t>
            </w:r>
          </w:p>
        </w:tc>
        <w:tc>
          <w:tcPr>
            <w:tcW w:w="3083" w:type="dxa"/>
          </w:tcPr>
          <w:p w:rsidR="00731084" w:rsidRDefault="00731084" w:rsidP="00731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ДТЖЖО </w:t>
            </w:r>
          </w:p>
          <w:p w:rsidR="00731084" w:rsidRDefault="00731084" w:rsidP="00731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 Нурмаганбетов</w:t>
            </w:r>
          </w:p>
          <w:p w:rsidR="00CD1751" w:rsidRDefault="00AC1A11" w:rsidP="00731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</w:t>
            </w:r>
            <w:r w:rsidR="00731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31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мұғалімдері</w:t>
            </w:r>
          </w:p>
        </w:tc>
      </w:tr>
      <w:tr w:rsidR="00CD1751" w:rsidTr="00AC1A11">
        <w:tc>
          <w:tcPr>
            <w:tcW w:w="534" w:type="dxa"/>
          </w:tcPr>
          <w:p w:rsidR="00CD1751" w:rsidRDefault="00CD1751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02" w:type="dxa"/>
          </w:tcPr>
          <w:p w:rsidR="00CD1751" w:rsidRPr="00B876D4" w:rsidRDefault="00B876D4" w:rsidP="00B876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«Оқуға құштар мектеп»</w:t>
            </w:r>
          </w:p>
        </w:tc>
        <w:tc>
          <w:tcPr>
            <w:tcW w:w="1275" w:type="dxa"/>
          </w:tcPr>
          <w:p w:rsidR="00CD1751" w:rsidRDefault="00221744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Жоспары, хаттама фотолар</w:t>
            </w:r>
          </w:p>
        </w:tc>
        <w:tc>
          <w:tcPr>
            <w:tcW w:w="1312" w:type="dxa"/>
          </w:tcPr>
          <w:p w:rsidR="00CD1751" w:rsidRDefault="00221744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15.02.2024</w:t>
            </w:r>
          </w:p>
        </w:tc>
        <w:tc>
          <w:tcPr>
            <w:tcW w:w="3083" w:type="dxa"/>
          </w:tcPr>
          <w:p w:rsidR="00731084" w:rsidRDefault="00731084" w:rsidP="00731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ДТЖЖО </w:t>
            </w:r>
          </w:p>
          <w:p w:rsidR="00731084" w:rsidRDefault="00731084" w:rsidP="00731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 Нурмаганбетов</w:t>
            </w:r>
          </w:p>
          <w:p w:rsidR="00CD1751" w:rsidRDefault="00AC1A11" w:rsidP="00731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 Г. Есимова</w:t>
            </w:r>
          </w:p>
          <w:p w:rsidR="00AC1A11" w:rsidRDefault="00AC1A11" w:rsidP="00731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мен әдебиеті пән мұғалімдері </w:t>
            </w:r>
          </w:p>
          <w:p w:rsidR="00AC1A11" w:rsidRDefault="00AC1A11" w:rsidP="00731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 мен тәрбиешілер</w:t>
            </w:r>
          </w:p>
        </w:tc>
      </w:tr>
      <w:tr w:rsidR="00CD1751" w:rsidTr="00AC1A11">
        <w:tc>
          <w:tcPr>
            <w:tcW w:w="534" w:type="dxa"/>
          </w:tcPr>
          <w:p w:rsidR="00CD1751" w:rsidRDefault="00CD1751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02" w:type="dxa"/>
          </w:tcPr>
          <w:p w:rsidR="00CD1751" w:rsidRDefault="00B876D4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«Домбырашылар үні»</w:t>
            </w:r>
          </w:p>
        </w:tc>
        <w:tc>
          <w:tcPr>
            <w:tcW w:w="1275" w:type="dxa"/>
          </w:tcPr>
          <w:p w:rsidR="00CD1751" w:rsidRDefault="00221744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Жоспары, хаттама фотолар</w:t>
            </w:r>
          </w:p>
        </w:tc>
        <w:tc>
          <w:tcPr>
            <w:tcW w:w="1312" w:type="dxa"/>
          </w:tcPr>
          <w:p w:rsidR="00CD1751" w:rsidRDefault="00221744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13.03.2024</w:t>
            </w:r>
          </w:p>
        </w:tc>
        <w:tc>
          <w:tcPr>
            <w:tcW w:w="3083" w:type="dxa"/>
          </w:tcPr>
          <w:p w:rsidR="00731084" w:rsidRDefault="00731084" w:rsidP="00731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ДТЖЖО </w:t>
            </w:r>
          </w:p>
          <w:p w:rsidR="00731084" w:rsidRDefault="00731084" w:rsidP="00731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 Нурмаганбетов</w:t>
            </w:r>
          </w:p>
          <w:p w:rsidR="00CD1751" w:rsidRDefault="00AC1A11" w:rsidP="00731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 педагог</w:t>
            </w:r>
          </w:p>
          <w:p w:rsidR="00AC1A11" w:rsidRDefault="00AC1A11" w:rsidP="00731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Домбыра пәні мұғалімі Қ.Абдухаликов</w:t>
            </w:r>
          </w:p>
        </w:tc>
      </w:tr>
      <w:tr w:rsidR="00CD1751" w:rsidTr="00AC1A11">
        <w:tc>
          <w:tcPr>
            <w:tcW w:w="534" w:type="dxa"/>
          </w:tcPr>
          <w:p w:rsidR="00CD1751" w:rsidRDefault="00CD1751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02" w:type="dxa"/>
          </w:tcPr>
          <w:p w:rsidR="00CD1751" w:rsidRDefault="00B876D4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«Шахмат ойнау»</w:t>
            </w:r>
          </w:p>
        </w:tc>
        <w:tc>
          <w:tcPr>
            <w:tcW w:w="1275" w:type="dxa"/>
          </w:tcPr>
          <w:p w:rsidR="00CD1751" w:rsidRDefault="00221744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Жоспары, хаттама фотолар</w:t>
            </w:r>
          </w:p>
        </w:tc>
        <w:tc>
          <w:tcPr>
            <w:tcW w:w="1312" w:type="dxa"/>
          </w:tcPr>
          <w:p w:rsidR="00CD1751" w:rsidRDefault="00221744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11.04.2024</w:t>
            </w:r>
          </w:p>
        </w:tc>
        <w:tc>
          <w:tcPr>
            <w:tcW w:w="3083" w:type="dxa"/>
          </w:tcPr>
          <w:p w:rsidR="00731084" w:rsidRDefault="00731084" w:rsidP="00731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ДТЖЖО </w:t>
            </w:r>
          </w:p>
          <w:p w:rsidR="00731084" w:rsidRDefault="00731084" w:rsidP="00731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 Нурмаганбетов</w:t>
            </w:r>
          </w:p>
          <w:p w:rsidR="00CD1751" w:rsidRDefault="00731084" w:rsidP="00731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бірлестігі</w:t>
            </w:r>
          </w:p>
        </w:tc>
      </w:tr>
      <w:tr w:rsidR="00CD1751" w:rsidTr="00AC1A11">
        <w:tc>
          <w:tcPr>
            <w:tcW w:w="534" w:type="dxa"/>
          </w:tcPr>
          <w:p w:rsidR="00CD1751" w:rsidRDefault="00CD1751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02" w:type="dxa"/>
          </w:tcPr>
          <w:p w:rsidR="00CD1751" w:rsidRPr="00B876D4" w:rsidRDefault="00B876D4" w:rsidP="00B876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«Жасыл мекен» </w:t>
            </w:r>
          </w:p>
        </w:tc>
        <w:tc>
          <w:tcPr>
            <w:tcW w:w="1275" w:type="dxa"/>
          </w:tcPr>
          <w:p w:rsidR="00CD1751" w:rsidRDefault="00221744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Жоспары, хаттама фотолар</w:t>
            </w:r>
          </w:p>
        </w:tc>
        <w:tc>
          <w:tcPr>
            <w:tcW w:w="1312" w:type="dxa"/>
          </w:tcPr>
          <w:p w:rsidR="00CD1751" w:rsidRDefault="00221744" w:rsidP="002A3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02.05.2024</w:t>
            </w:r>
          </w:p>
        </w:tc>
        <w:tc>
          <w:tcPr>
            <w:tcW w:w="3083" w:type="dxa"/>
          </w:tcPr>
          <w:p w:rsidR="00731084" w:rsidRDefault="00731084" w:rsidP="00731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ДТЖЖО </w:t>
            </w:r>
          </w:p>
          <w:p w:rsidR="00731084" w:rsidRDefault="00731084" w:rsidP="00731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 Нурмаганбетов</w:t>
            </w:r>
          </w:p>
          <w:p w:rsidR="00CD1751" w:rsidRDefault="00731084" w:rsidP="00731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 мен тәрбиешілер</w:t>
            </w:r>
          </w:p>
        </w:tc>
      </w:tr>
    </w:tbl>
    <w:p w:rsidR="002A3CBE" w:rsidRDefault="002A3CBE" w:rsidP="002A3CB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21744" w:rsidRDefault="00221744" w:rsidP="002A3CB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21744" w:rsidRPr="00221744" w:rsidRDefault="00221744" w:rsidP="002A3CB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1744"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="009611BE" w:rsidRPr="002217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иректордың тәрбие </w:t>
      </w:r>
    </w:p>
    <w:p w:rsidR="009611BE" w:rsidRPr="00221744" w:rsidRDefault="009611BE" w:rsidP="002A3CB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17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жұмысы жөніндегі орынбасары </w:t>
      </w:r>
      <w:r w:rsidR="00221744" w:rsidRPr="002217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2217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221744" w:rsidRPr="002217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Pr="00221744">
        <w:rPr>
          <w:rFonts w:ascii="Times New Roman" w:hAnsi="Times New Roman" w:cs="Times New Roman"/>
          <w:b/>
          <w:sz w:val="24"/>
          <w:szCs w:val="24"/>
          <w:lang w:val="kk-KZ"/>
        </w:rPr>
        <w:t>Н. Нурмаганбетов</w:t>
      </w:r>
    </w:p>
    <w:p w:rsidR="009611BE" w:rsidRDefault="009611BE" w:rsidP="002A3CB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611BE" w:rsidRPr="002A3CBE" w:rsidRDefault="009611BE" w:rsidP="002A3CB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611BE" w:rsidRPr="002A3CBE" w:rsidSect="00E1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86D"/>
    <w:multiLevelType w:val="hybridMultilevel"/>
    <w:tmpl w:val="0764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55D3"/>
    <w:multiLevelType w:val="hybridMultilevel"/>
    <w:tmpl w:val="0764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25AC4"/>
    <w:multiLevelType w:val="hybridMultilevel"/>
    <w:tmpl w:val="0764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735F9"/>
    <w:multiLevelType w:val="hybridMultilevel"/>
    <w:tmpl w:val="0764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3CBE"/>
    <w:rsid w:val="000574DF"/>
    <w:rsid w:val="000D4497"/>
    <w:rsid w:val="00221744"/>
    <w:rsid w:val="002701DD"/>
    <w:rsid w:val="002A3CBE"/>
    <w:rsid w:val="00546D23"/>
    <w:rsid w:val="006822D2"/>
    <w:rsid w:val="00731084"/>
    <w:rsid w:val="00750A2C"/>
    <w:rsid w:val="007C3426"/>
    <w:rsid w:val="007F3A9D"/>
    <w:rsid w:val="008F4246"/>
    <w:rsid w:val="009611BE"/>
    <w:rsid w:val="009F4B3E"/>
    <w:rsid w:val="00AC1A11"/>
    <w:rsid w:val="00B876D4"/>
    <w:rsid w:val="00CD1751"/>
    <w:rsid w:val="00E14DFE"/>
    <w:rsid w:val="00E874F1"/>
    <w:rsid w:val="00F17301"/>
    <w:rsid w:val="00F2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CBE"/>
    <w:pPr>
      <w:ind w:left="720"/>
      <w:contextualSpacing/>
    </w:pPr>
  </w:style>
  <w:style w:type="table" w:styleId="a4">
    <w:name w:val="Table Grid"/>
    <w:basedOn w:val="a1"/>
    <w:uiPriority w:val="59"/>
    <w:rsid w:val="00CD1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2024-03-11T08:02:00Z</dcterms:created>
  <dcterms:modified xsi:type="dcterms:W3CDTF">2024-05-30T10:52:00Z</dcterms:modified>
</cp:coreProperties>
</file>